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36AF7130" w:rsidR="00FC3882" w:rsidRDefault="000E2B18">
      <w:r>
        <w:t>I would like to attend the 202</w:t>
      </w:r>
      <w:r w:rsidR="00B62290">
        <w:t>5</w:t>
      </w:r>
      <w:r w:rsidR="00FC3882">
        <w:t xml:space="preserve"> </w:t>
      </w:r>
      <w:r w:rsidR="002E6261">
        <w:t>New Jersey</w:t>
      </w:r>
      <w:r w:rsidR="00E232DC">
        <w:t xml:space="preserve"> </w:t>
      </w:r>
      <w:r w:rsidR="00875097">
        <w:t>School Counselor Association Annual Conference</w:t>
      </w:r>
      <w:r w:rsidR="00FC3882">
        <w:t xml:space="preserve">, </w:t>
      </w:r>
      <w:r w:rsidR="00B62290">
        <w:t>September 28-29, 2025,</w:t>
      </w:r>
      <w:r w:rsidR="0042114D">
        <w:t xml:space="preserve"> in </w:t>
      </w:r>
      <w:r w:rsidR="00B62290">
        <w:t>Somerset</w:t>
      </w:r>
      <w:r w:rsidR="002E6261">
        <w:t>, New Jersey</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2E6261">
        <w:t>New Jersey</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rsidR="00FC3882">
        <w:t xml:space="preserve">This conference will </w:t>
      </w:r>
      <w:r w:rsidR="00D447F7">
        <w:t xml:space="preserve">allow me to </w:t>
      </w:r>
      <w:r w:rsidR="00875097">
        <w:t xml:space="preserve">attend </w:t>
      </w:r>
      <w:r>
        <w:t>one and a half</w:t>
      </w:r>
      <w:r w:rsidR="002C0998">
        <w:t xml:space="preserve"> </w:t>
      </w:r>
      <w:proofErr w:type="spellStart"/>
      <w:r w:rsidR="00875097">
        <w:t>days worth</w:t>
      </w:r>
      <w:proofErr w:type="spellEnd"/>
      <w:r w:rsidR="00875097">
        <w:t xml:space="preserve"> of </w:t>
      </w:r>
      <w:r w:rsidR="00E232DC">
        <w:t xml:space="preserve">pre-conference and </w:t>
      </w:r>
      <w:r w:rsidR="00875097">
        <w:t>breakout sessions, 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105F3717"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7B4A6C">
        <w:t xml:space="preserve"> continental breakfast,</w:t>
      </w:r>
      <w:r w:rsidR="00875097">
        <w:t xml:space="preserve"> lunch </w:t>
      </w:r>
      <w:r w:rsidR="007B4A6C">
        <w:t>and access</w:t>
      </w:r>
      <w:r w:rsidR="00875097">
        <w:t xml:space="preserve"> to representatives from colleges and universities, school counseling publishing companies, careers, software tools and more. </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6690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E2B18"/>
    <w:rsid w:val="001A61EB"/>
    <w:rsid w:val="001C0373"/>
    <w:rsid w:val="002536C8"/>
    <w:rsid w:val="002C0998"/>
    <w:rsid w:val="002E6261"/>
    <w:rsid w:val="003347B1"/>
    <w:rsid w:val="00344CEB"/>
    <w:rsid w:val="003E4039"/>
    <w:rsid w:val="0042114D"/>
    <w:rsid w:val="0045416D"/>
    <w:rsid w:val="006F64CA"/>
    <w:rsid w:val="00730F10"/>
    <w:rsid w:val="007579F1"/>
    <w:rsid w:val="007B4A6C"/>
    <w:rsid w:val="007E54DF"/>
    <w:rsid w:val="00813132"/>
    <w:rsid w:val="00875097"/>
    <w:rsid w:val="009A1E4E"/>
    <w:rsid w:val="009A222A"/>
    <w:rsid w:val="009B2AA1"/>
    <w:rsid w:val="00A61CEA"/>
    <w:rsid w:val="00AE3A52"/>
    <w:rsid w:val="00B62290"/>
    <w:rsid w:val="00B90347"/>
    <w:rsid w:val="00D40AA6"/>
    <w:rsid w:val="00D447F7"/>
    <w:rsid w:val="00DD5CA6"/>
    <w:rsid w:val="00E232DC"/>
    <w:rsid w:val="00EC5703"/>
    <w:rsid w:val="00F17A81"/>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Jill Sollors</cp:lastModifiedBy>
  <cp:revision>2</cp:revision>
  <dcterms:created xsi:type="dcterms:W3CDTF">2025-02-10T16:11:00Z</dcterms:created>
  <dcterms:modified xsi:type="dcterms:W3CDTF">2025-02-10T16:11:00Z</dcterms:modified>
</cp:coreProperties>
</file>